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F713C" w14:textId="04508A0D" w:rsidR="00D76756" w:rsidRPr="003556BB" w:rsidRDefault="00DE305E" w:rsidP="00721FA5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 xml:space="preserve"> </w:t>
      </w:r>
      <w:r w:rsidR="00721FA5" w:rsidRPr="003556BB">
        <w:rPr>
          <w:rFonts w:ascii="標楷體" w:eastAsia="標楷體" w:hAnsi="標楷體" w:hint="eastAsia"/>
          <w:b/>
          <w:bCs/>
          <w:sz w:val="36"/>
          <w:szCs w:val="32"/>
        </w:rPr>
        <w:t>永順國小</w:t>
      </w:r>
      <w:r>
        <w:rPr>
          <w:rFonts w:ascii="標楷體" w:eastAsia="標楷體" w:hAnsi="標楷體" w:hint="eastAsia"/>
          <w:b/>
          <w:bCs/>
          <w:sz w:val="36"/>
          <w:szCs w:val="32"/>
        </w:rPr>
        <w:t>11</w:t>
      </w:r>
      <w:r w:rsidR="006F55E6">
        <w:rPr>
          <w:rFonts w:ascii="標楷體" w:eastAsia="標楷體" w:hAnsi="標楷體"/>
          <w:b/>
          <w:bCs/>
          <w:sz w:val="36"/>
          <w:szCs w:val="32"/>
        </w:rPr>
        <w:t>2</w:t>
      </w:r>
      <w:r w:rsidR="00721FA5" w:rsidRPr="003556BB">
        <w:rPr>
          <w:rFonts w:ascii="標楷體" w:eastAsia="標楷體" w:hAnsi="標楷體" w:hint="eastAsia"/>
          <w:b/>
          <w:bCs/>
          <w:sz w:val="36"/>
          <w:szCs w:val="32"/>
        </w:rPr>
        <w:t>學年度運動會 學生志工服務學習 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4001"/>
        <w:gridCol w:w="1224"/>
        <w:gridCol w:w="3842"/>
      </w:tblGrid>
      <w:tr w:rsidR="003556BB" w:rsidRPr="003556BB" w14:paraId="7B46605B" w14:textId="356C9AFD" w:rsidTr="005B62C1">
        <w:trPr>
          <w:trHeight w:val="785"/>
        </w:trPr>
        <w:tc>
          <w:tcPr>
            <w:tcW w:w="5273" w:type="dxa"/>
            <w:gridSpan w:val="2"/>
            <w:shd w:val="clear" w:color="auto" w:fill="F4B083" w:themeFill="accent2" w:themeFillTint="99"/>
          </w:tcPr>
          <w:p w14:paraId="0647604F" w14:textId="1A1FF484" w:rsidR="003556BB" w:rsidRPr="003556BB" w:rsidRDefault="004043A8" w:rsidP="00721FA5">
            <w:pPr>
              <w:jc w:val="center"/>
              <w:rPr>
                <w:rFonts w:ascii="標楷體" w:eastAsia="標楷體" w:hAnsi="標楷體"/>
              </w:rPr>
            </w:pPr>
            <w:r w:rsidRPr="003556BB">
              <w:rPr>
                <w:rFonts w:ascii="標楷體" w:eastAsia="標楷體" w:hAnsi="標楷體" w:hint="eastAsia"/>
                <w:szCs w:val="24"/>
              </w:rPr>
              <w:t>協助拔河及團競項目裁判及臨時交辦之工作(8:00~12:00，4小時)</w:t>
            </w:r>
          </w:p>
        </w:tc>
        <w:tc>
          <w:tcPr>
            <w:tcW w:w="5066" w:type="dxa"/>
            <w:gridSpan w:val="2"/>
            <w:shd w:val="clear" w:color="auto" w:fill="8EAADB" w:themeFill="accent1" w:themeFillTint="99"/>
          </w:tcPr>
          <w:p w14:paraId="22829EC0" w14:textId="47FD3063" w:rsidR="003556BB" w:rsidRPr="003556BB" w:rsidRDefault="003556BB" w:rsidP="00721FA5">
            <w:pPr>
              <w:jc w:val="center"/>
              <w:rPr>
                <w:rFonts w:ascii="標楷體" w:eastAsia="標楷體" w:hAnsi="標楷體"/>
              </w:rPr>
            </w:pPr>
            <w:r w:rsidRPr="003556BB">
              <w:rPr>
                <w:rFonts w:ascii="標楷體" w:eastAsia="標楷體" w:hAnsi="標楷體" w:hint="eastAsia"/>
              </w:rPr>
              <w:t>擔任捐款禮品兌換小志工</w:t>
            </w:r>
            <w:r>
              <w:rPr>
                <w:rFonts w:ascii="標楷體" w:eastAsia="標楷體" w:hAnsi="標楷體"/>
              </w:rPr>
              <w:br/>
            </w:r>
            <w:r w:rsidRPr="003556BB">
              <w:rPr>
                <w:rFonts w:ascii="標楷體" w:eastAsia="標楷體" w:hAnsi="標楷體" w:hint="eastAsia"/>
              </w:rPr>
              <w:t>(7:30-12:30，5小時)</w:t>
            </w:r>
          </w:p>
        </w:tc>
      </w:tr>
      <w:tr w:rsidR="004043A8" w:rsidRPr="003556BB" w14:paraId="308D4BCA" w14:textId="7BF9C499" w:rsidTr="004043A8">
        <w:trPr>
          <w:trHeight w:val="785"/>
        </w:trPr>
        <w:tc>
          <w:tcPr>
            <w:tcW w:w="1272" w:type="dxa"/>
            <w:vAlign w:val="bottom"/>
          </w:tcPr>
          <w:p w14:paraId="55EB82F6" w14:textId="372920AC" w:rsidR="004043A8" w:rsidRPr="003556BB" w:rsidRDefault="004043A8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0BF39B" w14:textId="345F5A52" w:rsidR="004043A8" w:rsidRPr="004043A8" w:rsidRDefault="00221427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吳亞熹</w:t>
            </w:r>
          </w:p>
        </w:tc>
        <w:tc>
          <w:tcPr>
            <w:tcW w:w="1224" w:type="dxa"/>
            <w:vAlign w:val="bottom"/>
          </w:tcPr>
          <w:p w14:paraId="0A730432" w14:textId="3751B07B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1246" w14:textId="376B9A37" w:rsidR="004043A8" w:rsidRPr="004043A8" w:rsidRDefault="00221427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王韋甯</w:t>
            </w:r>
          </w:p>
        </w:tc>
      </w:tr>
      <w:tr w:rsidR="004043A8" w:rsidRPr="003556BB" w14:paraId="7C5B79C6" w14:textId="2B651865" w:rsidTr="004043A8">
        <w:trPr>
          <w:trHeight w:val="785"/>
        </w:trPr>
        <w:tc>
          <w:tcPr>
            <w:tcW w:w="1272" w:type="dxa"/>
            <w:vAlign w:val="bottom"/>
          </w:tcPr>
          <w:p w14:paraId="37A14CFD" w14:textId="3FD737DB" w:rsidR="004043A8" w:rsidRPr="003556BB" w:rsidRDefault="004043A8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136020" w14:textId="70B7E427" w:rsidR="004043A8" w:rsidRPr="004043A8" w:rsidRDefault="00221427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許智輝</w:t>
            </w:r>
          </w:p>
        </w:tc>
        <w:tc>
          <w:tcPr>
            <w:tcW w:w="1224" w:type="dxa"/>
            <w:vAlign w:val="bottom"/>
          </w:tcPr>
          <w:p w14:paraId="0948AA2B" w14:textId="53EC1FA5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9908" w14:textId="1F17B451" w:rsidR="004043A8" w:rsidRPr="004043A8" w:rsidRDefault="00221427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賴家湛</w:t>
            </w:r>
          </w:p>
        </w:tc>
      </w:tr>
      <w:tr w:rsidR="004043A8" w:rsidRPr="003556BB" w14:paraId="56D5AF08" w14:textId="2AB8F87B" w:rsidTr="0017789D">
        <w:trPr>
          <w:trHeight w:val="785"/>
        </w:trPr>
        <w:tc>
          <w:tcPr>
            <w:tcW w:w="1272" w:type="dxa"/>
            <w:vAlign w:val="bottom"/>
          </w:tcPr>
          <w:p w14:paraId="5C5B8C13" w14:textId="3E86B070" w:rsidR="004043A8" w:rsidRPr="003556BB" w:rsidRDefault="004043A8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19AB84" w14:textId="1EC2E390" w:rsidR="004043A8" w:rsidRPr="004043A8" w:rsidRDefault="00FF43FF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3FF">
              <w:rPr>
                <w:rFonts w:ascii="標楷體" w:eastAsia="標楷體" w:hAnsi="標楷體" w:hint="eastAsia"/>
                <w:sz w:val="32"/>
                <w:szCs w:val="32"/>
              </w:rPr>
              <w:t>邱子恩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bottom"/>
          </w:tcPr>
          <w:p w14:paraId="11205895" w14:textId="66B08862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4043A8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13F42" w14:textId="524963DF" w:rsidR="004043A8" w:rsidRPr="004043A8" w:rsidRDefault="00221427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賴朵恩</w:t>
            </w:r>
          </w:p>
        </w:tc>
      </w:tr>
      <w:tr w:rsidR="004043A8" w:rsidRPr="003556BB" w14:paraId="64A35782" w14:textId="5181A76D" w:rsidTr="003322E4">
        <w:trPr>
          <w:trHeight w:val="785"/>
        </w:trPr>
        <w:tc>
          <w:tcPr>
            <w:tcW w:w="1272" w:type="dxa"/>
            <w:tcBorders>
              <w:bottom w:val="single" w:sz="4" w:space="0" w:color="auto"/>
            </w:tcBorders>
            <w:vAlign w:val="bottom"/>
          </w:tcPr>
          <w:p w14:paraId="5EA8BC11" w14:textId="502B9765" w:rsidR="004043A8" w:rsidRPr="003556BB" w:rsidRDefault="004043A8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43C32D" w14:textId="48F61762" w:rsidR="004043A8" w:rsidRPr="004043A8" w:rsidRDefault="00FF43FF" w:rsidP="00404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3FF">
              <w:rPr>
                <w:rFonts w:ascii="標楷體" w:eastAsia="標楷體" w:hAnsi="標楷體" w:hint="eastAsia"/>
                <w:sz w:val="32"/>
                <w:szCs w:val="32"/>
              </w:rPr>
              <w:t>楊勳承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21739876" w14:textId="72B2B7D1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E586" w14:textId="0023A662" w:rsidR="004043A8" w:rsidRPr="004043A8" w:rsidRDefault="004043A8" w:rsidP="004043A8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0A196B22" w14:textId="77777777" w:rsidTr="0017789D">
        <w:trPr>
          <w:trHeight w:val="785"/>
        </w:trPr>
        <w:tc>
          <w:tcPr>
            <w:tcW w:w="5273" w:type="dxa"/>
            <w:gridSpan w:val="2"/>
            <w:shd w:val="clear" w:color="auto" w:fill="F4B083" w:themeFill="accent2" w:themeFillTint="99"/>
            <w:vAlign w:val="bottom"/>
          </w:tcPr>
          <w:p w14:paraId="33B6BC37" w14:textId="079AAC5E" w:rsidR="0017789D" w:rsidRPr="0017789D" w:rsidRDefault="0017789D" w:rsidP="001778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17789D">
              <w:rPr>
                <w:rFonts w:ascii="標楷體" w:eastAsia="標楷體" w:hAnsi="標楷體" w:hint="eastAsia"/>
                <w:szCs w:val="24"/>
              </w:rPr>
              <w:t>以下6名學</w:t>
            </w: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17789D">
              <w:rPr>
                <w:rFonts w:ascii="標楷體" w:eastAsia="標楷體" w:hAnsi="標楷體" w:hint="eastAsia"/>
                <w:szCs w:val="24"/>
              </w:rPr>
              <w:t>上午協助拔河及團競項目</w:t>
            </w:r>
            <w:r>
              <w:rPr>
                <w:rFonts w:ascii="標楷體" w:eastAsia="標楷體" w:hAnsi="標楷體" w:hint="eastAsia"/>
                <w:szCs w:val="24"/>
              </w:rPr>
              <w:t>裁</w:t>
            </w:r>
            <w:r w:rsidRPr="0017789D">
              <w:rPr>
                <w:rFonts w:ascii="標楷體" w:eastAsia="標楷體" w:hAnsi="標楷體" w:hint="eastAsia"/>
                <w:szCs w:val="24"/>
              </w:rPr>
              <w:t>判，下午機動協助各組</w:t>
            </w:r>
            <w:r>
              <w:rPr>
                <w:rFonts w:ascii="標楷體" w:eastAsia="標楷體" w:hAnsi="標楷體" w:hint="eastAsia"/>
                <w:szCs w:val="24"/>
              </w:rPr>
              <w:t>工作，</w:t>
            </w:r>
            <w:r w:rsidRPr="0017789D">
              <w:rPr>
                <w:rFonts w:ascii="標楷體" w:eastAsia="標楷體" w:hAnsi="標楷體" w:hint="eastAsia"/>
                <w:szCs w:val="24"/>
              </w:rPr>
              <w:t>8:00-16:00，8小時)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5F60D4" w14:textId="4D42D24D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124622" w14:textId="4E6DEB7F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4E98E776" w14:textId="0667BD42" w:rsidTr="0017789D">
        <w:trPr>
          <w:trHeight w:val="785"/>
        </w:trPr>
        <w:tc>
          <w:tcPr>
            <w:tcW w:w="1272" w:type="dxa"/>
            <w:vAlign w:val="bottom"/>
          </w:tcPr>
          <w:p w14:paraId="6960FEF9" w14:textId="335BEE4F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922941D" w14:textId="544103C9" w:rsidR="0017789D" w:rsidRPr="004043A8" w:rsidRDefault="00352181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顏群翰</w:t>
            </w:r>
          </w:p>
        </w:tc>
        <w:tc>
          <w:tcPr>
            <w:tcW w:w="5066" w:type="dxa"/>
            <w:gridSpan w:val="2"/>
            <w:tcBorders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54D42E47" w14:textId="1880D7D1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6072B31F" w14:textId="6365BB32" w:rsidTr="0017789D">
        <w:trPr>
          <w:trHeight w:val="785"/>
        </w:trPr>
        <w:tc>
          <w:tcPr>
            <w:tcW w:w="1272" w:type="dxa"/>
            <w:vAlign w:val="bottom"/>
          </w:tcPr>
          <w:p w14:paraId="5AF48C48" w14:textId="0711EEE7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001" w:type="dxa"/>
            <w:shd w:val="clear" w:color="auto" w:fill="FFFFFF" w:themeFill="background1"/>
            <w:vAlign w:val="bottom"/>
          </w:tcPr>
          <w:p w14:paraId="72B68E01" w14:textId="13740975" w:rsidR="0017789D" w:rsidRPr="004043A8" w:rsidRDefault="00221427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吳盈緻</w:t>
            </w:r>
          </w:p>
        </w:tc>
        <w:tc>
          <w:tcPr>
            <w:tcW w:w="5066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50CB6845" w14:textId="77777777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2CD2C29F" w14:textId="77777777" w:rsidTr="0017789D">
        <w:trPr>
          <w:trHeight w:val="785"/>
        </w:trPr>
        <w:tc>
          <w:tcPr>
            <w:tcW w:w="1272" w:type="dxa"/>
            <w:vAlign w:val="bottom"/>
          </w:tcPr>
          <w:p w14:paraId="7A0141BE" w14:textId="267EDF12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001" w:type="dxa"/>
            <w:shd w:val="clear" w:color="auto" w:fill="FFFFFF" w:themeFill="background1"/>
            <w:vAlign w:val="bottom"/>
          </w:tcPr>
          <w:p w14:paraId="1D44084B" w14:textId="4B6936CC" w:rsidR="0017789D" w:rsidRPr="004043A8" w:rsidRDefault="00FF43FF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3FF">
              <w:rPr>
                <w:rFonts w:ascii="標楷體" w:eastAsia="標楷體" w:hAnsi="標楷體" w:hint="eastAsia"/>
                <w:sz w:val="32"/>
                <w:szCs w:val="32"/>
              </w:rPr>
              <w:t>李毓萱</w:t>
            </w:r>
          </w:p>
        </w:tc>
        <w:tc>
          <w:tcPr>
            <w:tcW w:w="5066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55FED8DF" w14:textId="77777777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7D844491" w14:textId="77777777" w:rsidTr="0017789D">
        <w:trPr>
          <w:trHeight w:val="785"/>
        </w:trPr>
        <w:tc>
          <w:tcPr>
            <w:tcW w:w="1272" w:type="dxa"/>
            <w:vAlign w:val="bottom"/>
          </w:tcPr>
          <w:p w14:paraId="78FCFA29" w14:textId="6C406AD0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4001" w:type="dxa"/>
            <w:shd w:val="clear" w:color="auto" w:fill="FFFFFF" w:themeFill="background1"/>
            <w:vAlign w:val="bottom"/>
          </w:tcPr>
          <w:p w14:paraId="1C15E27E" w14:textId="5B76BA5A" w:rsidR="0017789D" w:rsidRPr="004043A8" w:rsidRDefault="00FF43FF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3FF">
              <w:rPr>
                <w:rFonts w:ascii="標楷體" w:eastAsia="標楷體" w:hAnsi="標楷體" w:hint="eastAsia"/>
                <w:sz w:val="32"/>
                <w:szCs w:val="32"/>
              </w:rPr>
              <w:t>邱彬育</w:t>
            </w:r>
          </w:p>
        </w:tc>
        <w:tc>
          <w:tcPr>
            <w:tcW w:w="5066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0E9ECF52" w14:textId="77777777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34AB700D" w14:textId="77777777" w:rsidTr="0017789D">
        <w:trPr>
          <w:trHeight w:val="785"/>
        </w:trPr>
        <w:tc>
          <w:tcPr>
            <w:tcW w:w="1272" w:type="dxa"/>
            <w:vAlign w:val="bottom"/>
          </w:tcPr>
          <w:p w14:paraId="45B5791A" w14:textId="7E4E8D05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4001" w:type="dxa"/>
            <w:shd w:val="clear" w:color="auto" w:fill="FFFFFF" w:themeFill="background1"/>
            <w:vAlign w:val="bottom"/>
          </w:tcPr>
          <w:p w14:paraId="5DF3B7CE" w14:textId="45F0C1EC" w:rsidR="0017789D" w:rsidRPr="004043A8" w:rsidRDefault="00FF43FF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3FF">
              <w:rPr>
                <w:rFonts w:ascii="標楷體" w:eastAsia="標楷體" w:hAnsi="標楷體" w:hint="eastAsia"/>
                <w:sz w:val="32"/>
                <w:szCs w:val="32"/>
              </w:rPr>
              <w:t>邱芷娸</w:t>
            </w:r>
          </w:p>
        </w:tc>
        <w:tc>
          <w:tcPr>
            <w:tcW w:w="5066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69DF401C" w14:textId="77777777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0D663EAB" w14:textId="77777777" w:rsidTr="0017789D">
        <w:trPr>
          <w:trHeight w:val="785"/>
        </w:trPr>
        <w:tc>
          <w:tcPr>
            <w:tcW w:w="1272" w:type="dxa"/>
            <w:vAlign w:val="bottom"/>
          </w:tcPr>
          <w:p w14:paraId="49D73AA2" w14:textId="52F3AD5C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001" w:type="dxa"/>
            <w:shd w:val="clear" w:color="auto" w:fill="FFFFFF" w:themeFill="background1"/>
            <w:vAlign w:val="bottom"/>
          </w:tcPr>
          <w:p w14:paraId="60F13DC7" w14:textId="60002406" w:rsidR="0017789D" w:rsidRPr="004043A8" w:rsidRDefault="00FF43FF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3FF">
              <w:rPr>
                <w:rFonts w:ascii="標楷體" w:eastAsia="標楷體" w:hAnsi="標楷體" w:hint="eastAsia"/>
                <w:sz w:val="32"/>
                <w:szCs w:val="32"/>
              </w:rPr>
              <w:t>盧品澤</w:t>
            </w:r>
          </w:p>
        </w:tc>
        <w:tc>
          <w:tcPr>
            <w:tcW w:w="5066" w:type="dxa"/>
            <w:gridSpan w:val="2"/>
            <w:tcBorders>
              <w:tl2br w:val="single" w:sz="4" w:space="0" w:color="auto"/>
            </w:tcBorders>
            <w:shd w:val="clear" w:color="auto" w:fill="FFFFFF" w:themeFill="background1"/>
            <w:vAlign w:val="bottom"/>
          </w:tcPr>
          <w:p w14:paraId="21DBEED6" w14:textId="77777777" w:rsidR="0017789D" w:rsidRPr="004043A8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17789D" w:rsidRPr="003556BB" w14:paraId="61F622C6" w14:textId="6AA4D473" w:rsidTr="005B62C1">
        <w:trPr>
          <w:trHeight w:val="785"/>
        </w:trPr>
        <w:tc>
          <w:tcPr>
            <w:tcW w:w="5273" w:type="dxa"/>
            <w:gridSpan w:val="2"/>
            <w:shd w:val="clear" w:color="auto" w:fill="F4B083" w:themeFill="accent2" w:themeFillTint="99"/>
          </w:tcPr>
          <w:p w14:paraId="03AB695F" w14:textId="214F0CE5" w:rsidR="0017789D" w:rsidRPr="003556BB" w:rsidRDefault="0017789D" w:rsidP="001778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6BB">
              <w:rPr>
                <w:rFonts w:ascii="標楷體" w:eastAsia="標楷體" w:hAnsi="標楷體" w:hint="eastAsia"/>
              </w:rPr>
              <w:t>協助60M、80M徑賽項目</w:t>
            </w:r>
            <w:r>
              <w:rPr>
                <w:rFonts w:ascii="標楷體" w:eastAsia="標楷體" w:hAnsi="標楷體" w:hint="eastAsia"/>
              </w:rPr>
              <w:t>終點裁判、大隊接力青黃接力道次維護及</w:t>
            </w:r>
            <w:r w:rsidRPr="003556BB">
              <w:rPr>
                <w:rFonts w:ascii="標楷體" w:eastAsia="標楷體" w:hAnsi="標楷體" w:hint="eastAsia"/>
              </w:rPr>
              <w:t>臨時交辦之工作</w:t>
            </w:r>
            <w:r>
              <w:rPr>
                <w:rFonts w:ascii="標楷體" w:eastAsia="標楷體" w:hAnsi="標楷體" w:hint="eastAsia"/>
              </w:rPr>
              <w:t>(8:00~16</w:t>
            </w:r>
            <w:r w:rsidRPr="003556BB">
              <w:rPr>
                <w:rFonts w:ascii="標楷體" w:eastAsia="標楷體" w:hAnsi="標楷體" w:hint="eastAsia"/>
              </w:rPr>
              <w:t>:00，</w:t>
            </w:r>
            <w:r>
              <w:rPr>
                <w:rFonts w:ascii="標楷體" w:eastAsia="標楷體" w:hAnsi="標楷體" w:hint="eastAsia"/>
              </w:rPr>
              <w:t>8</w:t>
            </w:r>
            <w:r w:rsidRPr="003556BB">
              <w:rPr>
                <w:rFonts w:ascii="標楷體" w:eastAsia="標楷體" w:hAnsi="標楷體" w:hint="eastAsia"/>
              </w:rPr>
              <w:t>小時)</w:t>
            </w:r>
          </w:p>
        </w:tc>
        <w:tc>
          <w:tcPr>
            <w:tcW w:w="5066" w:type="dxa"/>
            <w:gridSpan w:val="2"/>
            <w:shd w:val="clear" w:color="auto" w:fill="8EAADB" w:themeFill="accent1" w:themeFillTint="99"/>
            <w:vAlign w:val="center"/>
          </w:tcPr>
          <w:p w14:paraId="507741A1" w14:textId="573617B6" w:rsidR="0017789D" w:rsidRPr="003556BB" w:rsidRDefault="0017789D" w:rsidP="001778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6BB">
              <w:rPr>
                <w:rFonts w:ascii="標楷體" w:eastAsia="標楷體" w:hAnsi="標楷體" w:hint="eastAsia"/>
                <w:szCs w:val="24"/>
              </w:rPr>
              <w:t>擔任環保小尖兵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3556BB">
              <w:rPr>
                <w:rFonts w:ascii="標楷體" w:eastAsia="標楷體" w:hAnsi="標楷體" w:hint="eastAsia"/>
                <w:szCs w:val="24"/>
              </w:rPr>
              <w:t>(7:30-16:30，8小時)</w:t>
            </w:r>
          </w:p>
        </w:tc>
      </w:tr>
      <w:tr w:rsidR="0017789D" w:rsidRPr="003556BB" w14:paraId="27EC427A" w14:textId="2A1A6DC5" w:rsidTr="00413EE1">
        <w:trPr>
          <w:trHeight w:val="785"/>
        </w:trPr>
        <w:tc>
          <w:tcPr>
            <w:tcW w:w="1272" w:type="dxa"/>
            <w:vAlign w:val="bottom"/>
          </w:tcPr>
          <w:p w14:paraId="7CA6F753" w14:textId="5C18734E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3566" w14:textId="45AF6854" w:rsidR="0017789D" w:rsidRPr="00413EE1" w:rsidRDefault="00435263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戴欣緹</w:t>
            </w:r>
          </w:p>
        </w:tc>
        <w:tc>
          <w:tcPr>
            <w:tcW w:w="1224" w:type="dxa"/>
            <w:vAlign w:val="bottom"/>
          </w:tcPr>
          <w:p w14:paraId="2B04318B" w14:textId="7557F864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D6FD" w14:textId="0F8BC4AA" w:rsidR="0017789D" w:rsidRPr="009E1626" w:rsidRDefault="00FC12A6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郭澤頤</w:t>
            </w:r>
          </w:p>
        </w:tc>
      </w:tr>
      <w:tr w:rsidR="0017789D" w:rsidRPr="003556BB" w14:paraId="6AF518B6" w14:textId="71928D50" w:rsidTr="00413EE1">
        <w:trPr>
          <w:trHeight w:val="785"/>
        </w:trPr>
        <w:tc>
          <w:tcPr>
            <w:tcW w:w="1272" w:type="dxa"/>
            <w:vAlign w:val="bottom"/>
          </w:tcPr>
          <w:p w14:paraId="7214C761" w14:textId="414814DF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1C8E7" w14:textId="2F275D7D" w:rsidR="0017789D" w:rsidRPr="00413EE1" w:rsidRDefault="00221427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陳主心</w:t>
            </w:r>
          </w:p>
        </w:tc>
        <w:tc>
          <w:tcPr>
            <w:tcW w:w="1224" w:type="dxa"/>
            <w:vAlign w:val="bottom"/>
          </w:tcPr>
          <w:p w14:paraId="632009BB" w14:textId="4AE0FA3B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24F5" w14:textId="2EF648DE" w:rsidR="0017789D" w:rsidRPr="009E1626" w:rsidRDefault="00FC12A6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沈哲立</w:t>
            </w:r>
          </w:p>
        </w:tc>
      </w:tr>
      <w:tr w:rsidR="0017789D" w:rsidRPr="003556BB" w14:paraId="70848B5B" w14:textId="463BB20F" w:rsidTr="00413EE1">
        <w:trPr>
          <w:trHeight w:val="785"/>
        </w:trPr>
        <w:tc>
          <w:tcPr>
            <w:tcW w:w="1272" w:type="dxa"/>
            <w:vAlign w:val="bottom"/>
          </w:tcPr>
          <w:p w14:paraId="35D3C291" w14:textId="3EB4B641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DC10FD" w14:textId="626AAEFA" w:rsidR="0017789D" w:rsidRPr="00413EE1" w:rsidRDefault="00FF43FF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3FF">
              <w:rPr>
                <w:rFonts w:ascii="標楷體" w:eastAsia="標楷體" w:hAnsi="標楷體" w:hint="eastAsia"/>
                <w:sz w:val="32"/>
                <w:szCs w:val="32"/>
              </w:rPr>
              <w:t>張博任</w:t>
            </w:r>
          </w:p>
        </w:tc>
        <w:tc>
          <w:tcPr>
            <w:tcW w:w="1224" w:type="dxa"/>
            <w:vAlign w:val="bottom"/>
          </w:tcPr>
          <w:p w14:paraId="40A3BB28" w14:textId="33EC8479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C84E" w14:textId="168686C4" w:rsidR="0017789D" w:rsidRPr="009E1626" w:rsidRDefault="00933630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沈哲旭</w:t>
            </w:r>
          </w:p>
        </w:tc>
      </w:tr>
      <w:tr w:rsidR="0017789D" w:rsidRPr="003556BB" w14:paraId="56F8933D" w14:textId="3FD8A7F4" w:rsidTr="00413EE1">
        <w:trPr>
          <w:trHeight w:val="785"/>
        </w:trPr>
        <w:tc>
          <w:tcPr>
            <w:tcW w:w="1272" w:type="dxa"/>
            <w:vAlign w:val="bottom"/>
          </w:tcPr>
          <w:p w14:paraId="0064A888" w14:textId="3C209EC5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A221D4" w14:textId="6697E168" w:rsidR="0017789D" w:rsidRPr="00413EE1" w:rsidRDefault="00FF43FF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3FF">
              <w:rPr>
                <w:rFonts w:ascii="標楷體" w:eastAsia="標楷體" w:hAnsi="標楷體" w:hint="eastAsia"/>
                <w:sz w:val="32"/>
                <w:szCs w:val="32"/>
              </w:rPr>
              <w:t>關鈺宸</w:t>
            </w:r>
          </w:p>
        </w:tc>
        <w:tc>
          <w:tcPr>
            <w:tcW w:w="1224" w:type="dxa"/>
            <w:vAlign w:val="bottom"/>
          </w:tcPr>
          <w:p w14:paraId="624488D5" w14:textId="13A2E409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21CD" w14:textId="2BB7484A" w:rsidR="0017789D" w:rsidRPr="009E1626" w:rsidRDefault="00435263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簡維妘</w:t>
            </w:r>
          </w:p>
        </w:tc>
      </w:tr>
      <w:tr w:rsidR="0017789D" w:rsidRPr="003556BB" w14:paraId="04394E6C" w14:textId="0706B13F" w:rsidTr="00413EE1">
        <w:trPr>
          <w:trHeight w:val="785"/>
        </w:trPr>
        <w:tc>
          <w:tcPr>
            <w:tcW w:w="1272" w:type="dxa"/>
            <w:vAlign w:val="bottom"/>
          </w:tcPr>
          <w:p w14:paraId="3B29F0D1" w14:textId="715B4740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865E1" w14:textId="36CFABD3" w:rsidR="0017789D" w:rsidRPr="00413EE1" w:rsidRDefault="00FF43FF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3FF">
              <w:rPr>
                <w:rFonts w:ascii="標楷體" w:eastAsia="標楷體" w:hAnsi="標楷體" w:hint="eastAsia"/>
                <w:sz w:val="32"/>
                <w:szCs w:val="32"/>
              </w:rPr>
              <w:t>李采恩</w:t>
            </w:r>
          </w:p>
        </w:tc>
        <w:tc>
          <w:tcPr>
            <w:tcW w:w="1224" w:type="dxa"/>
            <w:vAlign w:val="bottom"/>
          </w:tcPr>
          <w:p w14:paraId="57B96FEB" w14:textId="6B12EB15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77BC" w14:textId="0A7A27E8" w:rsidR="0017789D" w:rsidRPr="009E1626" w:rsidRDefault="00435263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鄭恩晞</w:t>
            </w:r>
          </w:p>
        </w:tc>
      </w:tr>
      <w:tr w:rsidR="0017789D" w:rsidRPr="003556BB" w14:paraId="52BE9BC5" w14:textId="5400CB7F" w:rsidTr="00413EE1">
        <w:trPr>
          <w:trHeight w:val="785"/>
        </w:trPr>
        <w:tc>
          <w:tcPr>
            <w:tcW w:w="1272" w:type="dxa"/>
            <w:vAlign w:val="bottom"/>
          </w:tcPr>
          <w:p w14:paraId="5A720C51" w14:textId="55C956FD" w:rsidR="0017789D" w:rsidRPr="003556BB" w:rsidRDefault="0017789D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4F56B7" w14:textId="2BC4C737" w:rsidR="0017789D" w:rsidRPr="00413EE1" w:rsidRDefault="00FF43FF" w:rsidP="001778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43FF">
              <w:rPr>
                <w:rFonts w:ascii="標楷體" w:eastAsia="標楷體" w:hAnsi="標楷體" w:hint="eastAsia"/>
                <w:sz w:val="32"/>
                <w:szCs w:val="32"/>
              </w:rPr>
              <w:t>董禹靖</w:t>
            </w:r>
          </w:p>
        </w:tc>
        <w:tc>
          <w:tcPr>
            <w:tcW w:w="1224" w:type="dxa"/>
            <w:vAlign w:val="bottom"/>
          </w:tcPr>
          <w:p w14:paraId="3AE08C25" w14:textId="4FD17F36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A9F8" w14:textId="34D91CBF" w:rsidR="0017789D" w:rsidRPr="009E1626" w:rsidRDefault="00435263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蔡佳玲</w:t>
            </w:r>
          </w:p>
        </w:tc>
      </w:tr>
      <w:tr w:rsidR="0017789D" w:rsidRPr="003556BB" w14:paraId="2A58415D" w14:textId="422637CC" w:rsidTr="00413EE1">
        <w:trPr>
          <w:trHeight w:val="785"/>
        </w:trPr>
        <w:tc>
          <w:tcPr>
            <w:tcW w:w="1272" w:type="dxa"/>
            <w:vAlign w:val="bottom"/>
          </w:tcPr>
          <w:p w14:paraId="740FEE10" w14:textId="3D05C576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20D773" w14:textId="50DAB4CF" w:rsidR="0017789D" w:rsidRPr="00413EE1" w:rsidRDefault="00FF43FF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陳品妍</w:t>
            </w:r>
          </w:p>
        </w:tc>
        <w:tc>
          <w:tcPr>
            <w:tcW w:w="1224" w:type="dxa"/>
            <w:vAlign w:val="bottom"/>
          </w:tcPr>
          <w:p w14:paraId="222CC397" w14:textId="69CE730E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581D" w14:textId="6F1B6973" w:rsidR="0017789D" w:rsidRPr="009E1626" w:rsidRDefault="00E96BFB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龔家瑜</w:t>
            </w:r>
          </w:p>
        </w:tc>
      </w:tr>
      <w:tr w:rsidR="0017789D" w:rsidRPr="003556BB" w14:paraId="6615E613" w14:textId="42FCBB32" w:rsidTr="00413EE1">
        <w:trPr>
          <w:trHeight w:val="785"/>
        </w:trPr>
        <w:tc>
          <w:tcPr>
            <w:tcW w:w="1272" w:type="dxa"/>
            <w:vAlign w:val="bottom"/>
          </w:tcPr>
          <w:p w14:paraId="36CAF929" w14:textId="058B72AF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72CD73" w14:textId="29927011" w:rsidR="0017789D" w:rsidRPr="00413EE1" w:rsidRDefault="00FF43FF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張家英</w:t>
            </w:r>
          </w:p>
        </w:tc>
        <w:tc>
          <w:tcPr>
            <w:tcW w:w="1224" w:type="dxa"/>
            <w:vAlign w:val="bottom"/>
          </w:tcPr>
          <w:p w14:paraId="23C5608E" w14:textId="5BF18471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5649" w14:textId="3791FBCA" w:rsidR="0017789D" w:rsidRPr="009E1626" w:rsidRDefault="00FF43FF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陳其宥</w:t>
            </w:r>
          </w:p>
        </w:tc>
      </w:tr>
      <w:tr w:rsidR="0017789D" w:rsidRPr="003556BB" w14:paraId="30DA8315" w14:textId="0D8EA2BD" w:rsidTr="00413EE1">
        <w:trPr>
          <w:trHeight w:val="785"/>
        </w:trPr>
        <w:tc>
          <w:tcPr>
            <w:tcW w:w="1272" w:type="dxa"/>
            <w:vAlign w:val="bottom"/>
          </w:tcPr>
          <w:p w14:paraId="5C820700" w14:textId="51BB4E95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7E668" w14:textId="76E47C30" w:rsidR="0017789D" w:rsidRPr="00413EE1" w:rsidRDefault="00FF43FF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邱彬育</w:t>
            </w:r>
          </w:p>
        </w:tc>
        <w:tc>
          <w:tcPr>
            <w:tcW w:w="1224" w:type="dxa"/>
            <w:vAlign w:val="bottom"/>
          </w:tcPr>
          <w:p w14:paraId="035361C5" w14:textId="108EE65B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E9E1" w14:textId="783AF69E" w:rsidR="0017789D" w:rsidRPr="009E1626" w:rsidRDefault="00FF43FF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洪珮恩</w:t>
            </w:r>
          </w:p>
        </w:tc>
      </w:tr>
      <w:tr w:rsidR="0017789D" w:rsidRPr="003556BB" w14:paraId="58DBAC0D" w14:textId="65DDC0C0" w:rsidTr="0017789D">
        <w:trPr>
          <w:trHeight w:val="785"/>
        </w:trPr>
        <w:tc>
          <w:tcPr>
            <w:tcW w:w="1272" w:type="dxa"/>
            <w:tcBorders>
              <w:bottom w:val="single" w:sz="4" w:space="0" w:color="auto"/>
            </w:tcBorders>
            <w:vAlign w:val="bottom"/>
          </w:tcPr>
          <w:p w14:paraId="63BAA7A9" w14:textId="57CEC16F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vAlign w:val="bottom"/>
          </w:tcPr>
          <w:p w14:paraId="59340DE4" w14:textId="23306BF5" w:rsidR="0017789D" w:rsidRPr="00413EE1" w:rsidRDefault="00FF43FF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吳承勳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bottom"/>
          </w:tcPr>
          <w:p w14:paraId="0ABEE81F" w14:textId="0BC68048" w:rsidR="0017789D" w:rsidRPr="003556BB" w:rsidRDefault="0017789D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6836" w14:textId="00E70F2E" w:rsidR="0017789D" w:rsidRPr="009E1626" w:rsidRDefault="00FF43FF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周冠宇</w:t>
            </w:r>
          </w:p>
        </w:tc>
      </w:tr>
      <w:tr w:rsidR="0017789D" w:rsidRPr="003556BB" w14:paraId="6239269C" w14:textId="77777777" w:rsidTr="005766E7">
        <w:trPr>
          <w:trHeight w:val="785"/>
        </w:trPr>
        <w:tc>
          <w:tcPr>
            <w:tcW w:w="1272" w:type="dxa"/>
            <w:shd w:val="clear" w:color="auto" w:fill="auto"/>
            <w:vAlign w:val="bottom"/>
          </w:tcPr>
          <w:p w14:paraId="4BEC6F3E" w14:textId="0F1F5C49" w:rsidR="0017789D" w:rsidRDefault="00EA344E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747C9B" w14:textId="5590DED5" w:rsidR="0017789D" w:rsidRPr="0017789D" w:rsidRDefault="00FF43FF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賴亮瑜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37DD3368" w14:textId="7FF73618" w:rsidR="0017789D" w:rsidRPr="003556BB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E23E" w14:textId="1C2901EE" w:rsidR="0017789D" w:rsidRPr="00413EE1" w:rsidRDefault="00FF43FF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林延志</w:t>
            </w:r>
          </w:p>
        </w:tc>
      </w:tr>
      <w:tr w:rsidR="0017789D" w:rsidRPr="003556BB" w14:paraId="7D48C2B1" w14:textId="77777777" w:rsidTr="005766E7">
        <w:trPr>
          <w:trHeight w:val="785"/>
        </w:trPr>
        <w:tc>
          <w:tcPr>
            <w:tcW w:w="1272" w:type="dxa"/>
            <w:shd w:val="clear" w:color="auto" w:fill="auto"/>
            <w:vAlign w:val="bottom"/>
          </w:tcPr>
          <w:p w14:paraId="3DEE7411" w14:textId="1D98118E" w:rsidR="0017789D" w:rsidRDefault="00EA344E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E78BE2" w14:textId="7C6B7DAD" w:rsidR="0017789D" w:rsidRPr="0017789D" w:rsidRDefault="00FF43FF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羅韋如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70EE69E4" w14:textId="7F6891C6" w:rsidR="0017789D" w:rsidRPr="003556BB" w:rsidRDefault="00553FB0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1355C" w14:textId="2A1CA8A8" w:rsidR="0017789D" w:rsidRPr="00413EE1" w:rsidRDefault="00FF43FF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徐翊軒</w:t>
            </w:r>
          </w:p>
        </w:tc>
      </w:tr>
      <w:tr w:rsidR="00553FB0" w:rsidRPr="003556BB" w14:paraId="551B014A" w14:textId="77777777" w:rsidTr="0017789D">
        <w:trPr>
          <w:trHeight w:val="785"/>
        </w:trPr>
        <w:tc>
          <w:tcPr>
            <w:tcW w:w="1272" w:type="dxa"/>
            <w:shd w:val="clear" w:color="auto" w:fill="D9D9D9" w:themeFill="background1" w:themeFillShade="D9"/>
            <w:vAlign w:val="bottom"/>
          </w:tcPr>
          <w:p w14:paraId="1991D0D6" w14:textId="18402D92" w:rsidR="00553FB0" w:rsidRDefault="00EA344E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備取1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A056555" w14:textId="23909D25" w:rsidR="00553FB0" w:rsidRPr="0017789D" w:rsidRDefault="00D86023" w:rsidP="0017789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D86023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鄭竹伶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bottom"/>
          </w:tcPr>
          <w:p w14:paraId="0C0D1B37" w14:textId="7322FDAB" w:rsidR="00553FB0" w:rsidRDefault="00553FB0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備取1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D9BC55" w14:textId="185DD982" w:rsidR="00553FB0" w:rsidRPr="00413EE1" w:rsidRDefault="00FF43FF" w:rsidP="0017789D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李翊宏</w:t>
            </w:r>
          </w:p>
        </w:tc>
      </w:tr>
      <w:tr w:rsidR="00553FB0" w:rsidRPr="003556BB" w14:paraId="733548C2" w14:textId="77777777" w:rsidTr="0017789D">
        <w:trPr>
          <w:trHeight w:val="785"/>
        </w:trPr>
        <w:tc>
          <w:tcPr>
            <w:tcW w:w="1272" w:type="dxa"/>
            <w:shd w:val="clear" w:color="auto" w:fill="D9D9D9" w:themeFill="background1" w:themeFillShade="D9"/>
            <w:vAlign w:val="bottom"/>
          </w:tcPr>
          <w:p w14:paraId="4EC84DBE" w14:textId="24BC6862" w:rsidR="00553FB0" w:rsidRDefault="00EA344E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備取2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55B43C4" w14:textId="5A28EAF4" w:rsidR="00553FB0" w:rsidRPr="0017789D" w:rsidRDefault="00D86023" w:rsidP="00553FB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D86023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林思嘉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bottom"/>
          </w:tcPr>
          <w:p w14:paraId="4943BCED" w14:textId="4C050C1D" w:rsidR="00553FB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備取2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B39A5A" w14:textId="4759BAE6" w:rsidR="00553FB0" w:rsidRPr="00413EE1" w:rsidRDefault="00FF43FF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蘇家羡</w:t>
            </w:r>
          </w:p>
        </w:tc>
      </w:tr>
      <w:tr w:rsidR="00553FB0" w:rsidRPr="003556BB" w14:paraId="1C41B1AE" w14:textId="77777777" w:rsidTr="005B62C1">
        <w:trPr>
          <w:trHeight w:val="785"/>
        </w:trPr>
        <w:tc>
          <w:tcPr>
            <w:tcW w:w="10339" w:type="dxa"/>
            <w:gridSpan w:val="4"/>
            <w:shd w:val="clear" w:color="auto" w:fill="FFFF00"/>
            <w:vAlign w:val="bottom"/>
          </w:tcPr>
          <w:p w14:paraId="1873599E" w14:textId="09591BA3" w:rsidR="00553FB0" w:rsidRPr="003556BB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3556BB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擔任器材組體育志工及臨時交辦之工作(7:30-16:30，8小時)</w:t>
            </w:r>
          </w:p>
        </w:tc>
      </w:tr>
      <w:tr w:rsidR="00553FB0" w:rsidRPr="003556BB" w14:paraId="2D02D252" w14:textId="77777777" w:rsidTr="00413EE1">
        <w:trPr>
          <w:trHeight w:val="785"/>
        </w:trPr>
        <w:tc>
          <w:tcPr>
            <w:tcW w:w="1272" w:type="dxa"/>
            <w:vAlign w:val="center"/>
          </w:tcPr>
          <w:p w14:paraId="6FA3329E" w14:textId="48AE8814" w:rsidR="00553FB0" w:rsidRPr="003556BB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D9C278" w14:textId="70FE6AD7" w:rsidR="00553FB0" w:rsidRPr="00413EE1" w:rsidRDefault="00435263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許維朕</w:t>
            </w:r>
          </w:p>
        </w:tc>
        <w:tc>
          <w:tcPr>
            <w:tcW w:w="1224" w:type="dxa"/>
            <w:vAlign w:val="center"/>
          </w:tcPr>
          <w:p w14:paraId="57066529" w14:textId="54112BB7" w:rsidR="00553FB0" w:rsidRPr="00310E7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C17E" w14:textId="2F0ABE7B" w:rsidR="00553FB0" w:rsidRPr="00413EE1" w:rsidRDefault="00A54CD6" w:rsidP="00553FB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54CD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張心寧</w:t>
            </w:r>
          </w:p>
        </w:tc>
      </w:tr>
      <w:tr w:rsidR="00553FB0" w:rsidRPr="003556BB" w14:paraId="5EE9C16E" w14:textId="77777777" w:rsidTr="00413EE1">
        <w:trPr>
          <w:trHeight w:val="785"/>
        </w:trPr>
        <w:tc>
          <w:tcPr>
            <w:tcW w:w="1272" w:type="dxa"/>
            <w:vAlign w:val="center"/>
          </w:tcPr>
          <w:p w14:paraId="1E86AAAB" w14:textId="68CF139B" w:rsidR="00553FB0" w:rsidRPr="003556BB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4E1C31" w14:textId="34353787" w:rsidR="00553FB0" w:rsidRPr="00413EE1" w:rsidRDefault="00435263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彭靖恬</w:t>
            </w:r>
          </w:p>
        </w:tc>
        <w:tc>
          <w:tcPr>
            <w:tcW w:w="1224" w:type="dxa"/>
            <w:vAlign w:val="center"/>
          </w:tcPr>
          <w:p w14:paraId="629C54DF" w14:textId="10D582EF" w:rsidR="00553FB0" w:rsidRPr="00310E7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DD62" w14:textId="1AD3E919" w:rsidR="00553FB0" w:rsidRPr="00413EE1" w:rsidRDefault="00A54CD6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54CD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施苡甄</w:t>
            </w:r>
          </w:p>
        </w:tc>
      </w:tr>
      <w:tr w:rsidR="00553FB0" w:rsidRPr="003556BB" w14:paraId="3F266048" w14:textId="77777777" w:rsidTr="00413EE1">
        <w:trPr>
          <w:trHeight w:val="785"/>
        </w:trPr>
        <w:tc>
          <w:tcPr>
            <w:tcW w:w="1272" w:type="dxa"/>
            <w:vAlign w:val="center"/>
          </w:tcPr>
          <w:p w14:paraId="24153941" w14:textId="0046E31E" w:rsidR="00553FB0" w:rsidRPr="003556BB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2372C" w14:textId="2BA25556" w:rsidR="00553FB0" w:rsidRPr="00413EE1" w:rsidRDefault="00435263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張凱皓</w:t>
            </w:r>
          </w:p>
        </w:tc>
        <w:tc>
          <w:tcPr>
            <w:tcW w:w="1224" w:type="dxa"/>
            <w:vAlign w:val="center"/>
          </w:tcPr>
          <w:p w14:paraId="504B748A" w14:textId="05C52375" w:rsidR="00553FB0" w:rsidRPr="00310E7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2BF00" w14:textId="248BF532" w:rsidR="00553FB0" w:rsidRPr="00413EE1" w:rsidRDefault="00A54CD6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54CD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黃宇萱</w:t>
            </w:r>
          </w:p>
        </w:tc>
      </w:tr>
      <w:tr w:rsidR="00553FB0" w:rsidRPr="003556BB" w14:paraId="2BEC9F6E" w14:textId="77777777" w:rsidTr="00413EE1">
        <w:trPr>
          <w:trHeight w:val="785"/>
        </w:trPr>
        <w:tc>
          <w:tcPr>
            <w:tcW w:w="1272" w:type="dxa"/>
            <w:vAlign w:val="center"/>
          </w:tcPr>
          <w:p w14:paraId="15117E33" w14:textId="5598F67E" w:rsidR="00553FB0" w:rsidRPr="003556BB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231A2E" w14:textId="399F27D6" w:rsidR="00553FB0" w:rsidRPr="00413EE1" w:rsidRDefault="00435263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潘亮成</w:t>
            </w:r>
          </w:p>
        </w:tc>
        <w:tc>
          <w:tcPr>
            <w:tcW w:w="1224" w:type="dxa"/>
            <w:vAlign w:val="center"/>
          </w:tcPr>
          <w:p w14:paraId="6CB044A1" w14:textId="2463B844" w:rsidR="00553FB0" w:rsidRPr="00310E7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C03C" w14:textId="025E64C3" w:rsidR="00553FB0" w:rsidRPr="00413EE1" w:rsidRDefault="00A54CD6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54CD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蘇彤恩</w:t>
            </w:r>
          </w:p>
        </w:tc>
      </w:tr>
      <w:tr w:rsidR="00553FB0" w:rsidRPr="003556BB" w14:paraId="5066A614" w14:textId="77777777" w:rsidTr="00413EE1">
        <w:trPr>
          <w:trHeight w:val="785"/>
        </w:trPr>
        <w:tc>
          <w:tcPr>
            <w:tcW w:w="1272" w:type="dxa"/>
            <w:vAlign w:val="center"/>
          </w:tcPr>
          <w:p w14:paraId="5682EC8B" w14:textId="49C33E64" w:rsidR="00553FB0" w:rsidRPr="003556BB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973E3" w14:textId="6AE5D272" w:rsidR="00553FB0" w:rsidRPr="00413EE1" w:rsidRDefault="00435263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潘亮希</w:t>
            </w:r>
          </w:p>
        </w:tc>
        <w:tc>
          <w:tcPr>
            <w:tcW w:w="1224" w:type="dxa"/>
            <w:vAlign w:val="center"/>
          </w:tcPr>
          <w:p w14:paraId="209FB677" w14:textId="56ACC557" w:rsidR="00553FB0" w:rsidRPr="00310E7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B565" w14:textId="3B01490B" w:rsidR="00553FB0" w:rsidRPr="00413EE1" w:rsidRDefault="00A54CD6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54CD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謝雨潔</w:t>
            </w:r>
          </w:p>
        </w:tc>
      </w:tr>
      <w:tr w:rsidR="00553FB0" w:rsidRPr="003556BB" w14:paraId="57E9823C" w14:textId="77777777" w:rsidTr="008911C9">
        <w:trPr>
          <w:trHeight w:val="785"/>
        </w:trPr>
        <w:tc>
          <w:tcPr>
            <w:tcW w:w="1272" w:type="dxa"/>
            <w:vAlign w:val="center"/>
          </w:tcPr>
          <w:p w14:paraId="6905AA07" w14:textId="0F4F0748" w:rsidR="00553FB0" w:rsidRPr="003556BB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8C4B5" w14:textId="154D07BB" w:rsidR="00553FB0" w:rsidRPr="00413EE1" w:rsidRDefault="00E96BFB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余苡瑈</w:t>
            </w:r>
          </w:p>
        </w:tc>
        <w:tc>
          <w:tcPr>
            <w:tcW w:w="1224" w:type="dxa"/>
            <w:vAlign w:val="center"/>
          </w:tcPr>
          <w:p w14:paraId="7D7F1863" w14:textId="62F2B834" w:rsidR="00553FB0" w:rsidRPr="00310E7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7767E" w14:textId="7B92EF66" w:rsidR="00553FB0" w:rsidRPr="00413EE1" w:rsidRDefault="00A54CD6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54CD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趙湘凌</w:t>
            </w:r>
          </w:p>
        </w:tc>
      </w:tr>
      <w:tr w:rsidR="00553FB0" w:rsidRPr="003556BB" w14:paraId="3B1414DD" w14:textId="77777777" w:rsidTr="008911C9">
        <w:trPr>
          <w:trHeight w:val="785"/>
        </w:trPr>
        <w:tc>
          <w:tcPr>
            <w:tcW w:w="1272" w:type="dxa"/>
            <w:vAlign w:val="center"/>
          </w:tcPr>
          <w:p w14:paraId="1512C9FF" w14:textId="4EC832BF" w:rsidR="00553FB0" w:rsidRPr="003556BB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BF722" w14:textId="4BB98BA6" w:rsidR="00553FB0" w:rsidRPr="00413EE1" w:rsidRDefault="00A54CD6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54CD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陳芷榆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6DA48F5E" w14:textId="2E2B4F6F" w:rsidR="00553FB0" w:rsidRPr="00310E7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CF5F1" w14:textId="1D1D8C19" w:rsidR="00553FB0" w:rsidRPr="00413EE1" w:rsidRDefault="00A54CD6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54CD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張芳慈</w:t>
            </w:r>
          </w:p>
        </w:tc>
      </w:tr>
      <w:tr w:rsidR="00553FB0" w:rsidRPr="003556BB" w14:paraId="1191AED7" w14:textId="77777777" w:rsidTr="008911C9">
        <w:trPr>
          <w:trHeight w:val="785"/>
        </w:trPr>
        <w:tc>
          <w:tcPr>
            <w:tcW w:w="1272" w:type="dxa"/>
            <w:vAlign w:val="center"/>
          </w:tcPr>
          <w:p w14:paraId="4F0D2B60" w14:textId="49B11815" w:rsidR="00553FB0" w:rsidRPr="003556BB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5EDB2" w14:textId="19EBF4F8" w:rsidR="00553FB0" w:rsidRPr="00413EE1" w:rsidRDefault="00A54CD6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54CD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邱繼塏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CAE1D" w14:textId="7B18A2E1" w:rsidR="00553FB0" w:rsidRPr="00310E7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7051" w14:textId="78C6C4C8" w:rsidR="00553FB0" w:rsidRPr="00310E70" w:rsidRDefault="00A54CD6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54CD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鄭羽希</w:t>
            </w:r>
          </w:p>
        </w:tc>
      </w:tr>
      <w:tr w:rsidR="00553FB0" w:rsidRPr="003556BB" w14:paraId="05188C23" w14:textId="77777777" w:rsidTr="008911C9">
        <w:trPr>
          <w:trHeight w:val="785"/>
        </w:trPr>
        <w:tc>
          <w:tcPr>
            <w:tcW w:w="1272" w:type="dxa"/>
            <w:vAlign w:val="center"/>
          </w:tcPr>
          <w:p w14:paraId="0FE0A1EF" w14:textId="58BD4E8C" w:rsidR="00553FB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1020D" w14:textId="6AD8A2B5" w:rsidR="00553FB0" w:rsidRPr="00413EE1" w:rsidRDefault="00A54CD6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54CD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王鴻庭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8775B" w14:textId="2010879C" w:rsidR="00553FB0" w:rsidRPr="00310E7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84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5F78E3E" w14:textId="6BCD41E0" w:rsidR="00553FB0" w:rsidRPr="00310E70" w:rsidRDefault="00D86023" w:rsidP="00553FB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吳香儀</w:t>
            </w:r>
          </w:p>
        </w:tc>
      </w:tr>
      <w:tr w:rsidR="00553FB0" w:rsidRPr="003556BB" w14:paraId="1209BDDC" w14:textId="77777777" w:rsidTr="008911C9">
        <w:trPr>
          <w:trHeight w:val="785"/>
        </w:trPr>
        <w:tc>
          <w:tcPr>
            <w:tcW w:w="1272" w:type="dxa"/>
            <w:vAlign w:val="center"/>
          </w:tcPr>
          <w:p w14:paraId="72C9E8A8" w14:textId="65E921B7" w:rsidR="00553FB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F7A7A" w14:textId="49E5EF32" w:rsidR="00553FB0" w:rsidRPr="00413EE1" w:rsidRDefault="00A54CD6" w:rsidP="00553FB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A54CD6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林鉑淵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C3A877D" w14:textId="6BB3C782" w:rsidR="00553FB0" w:rsidRPr="00310E70" w:rsidRDefault="00553FB0" w:rsidP="00553FB0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842" w:type="dxa"/>
            <w:shd w:val="clear" w:color="auto" w:fill="FFFFFF" w:themeFill="background1"/>
            <w:vAlign w:val="bottom"/>
          </w:tcPr>
          <w:p w14:paraId="1C6CB934" w14:textId="176F8ABC" w:rsidR="00553FB0" w:rsidRPr="00310E70" w:rsidRDefault="00D86023" w:rsidP="00553FB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FF43F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黃思璇</w:t>
            </w:r>
          </w:p>
        </w:tc>
      </w:tr>
    </w:tbl>
    <w:p w14:paraId="4634B918" w14:textId="4560B80F" w:rsidR="00721FA5" w:rsidRDefault="001E78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感謝各位小志工踴躍的報名，以下幾點注意事項</w:t>
      </w:r>
      <w:r w:rsidR="004C14E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請詳閱!</w:t>
      </w:r>
    </w:p>
    <w:p w14:paraId="6DDA4AFE" w14:textId="67CD917F" w:rsidR="001E789A" w:rsidRDefault="00A93F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1.請已錄取的小志工</w:t>
      </w:r>
      <w:r w:rsidRPr="00A93F16">
        <w:rPr>
          <w:rFonts w:ascii="標楷體" w:eastAsia="標楷體" w:hAnsi="標楷體" w:hint="eastAsia"/>
        </w:rPr>
        <w:t>檢視錄取名單後，請加入以下LINE群組，</w:t>
      </w:r>
      <w:r>
        <w:rPr>
          <w:rFonts w:ascii="標楷體" w:eastAsia="標楷體" w:hAnsi="標楷體" w:hint="eastAsia"/>
        </w:rPr>
        <w:t>並</w:t>
      </w:r>
      <w:r w:rsidRPr="00A93F16">
        <w:rPr>
          <w:rFonts w:ascii="標楷體" w:eastAsia="標楷體" w:hAnsi="標楷體" w:hint="eastAsia"/>
        </w:rPr>
        <w:t>回報</w:t>
      </w:r>
      <w:r>
        <w:rPr>
          <w:rFonts w:ascii="標楷體" w:eastAsia="標楷體" w:hAnsi="標楷體" w:hint="eastAsia"/>
        </w:rPr>
        <w:t>確認已收到此錄取通知。</w:t>
      </w:r>
    </w:p>
    <w:p w14:paraId="6BBE7BAC" w14:textId="70F90E96" w:rsidR="00A93F16" w:rsidRPr="00A93F16" w:rsidRDefault="001D153B" w:rsidP="00A93F16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0948FF" wp14:editId="4F23424F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1121410" cy="1121410"/>
            <wp:effectExtent l="0" t="0" r="2540" b="254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06" cy="1122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3F16">
        <w:rPr>
          <w:rFonts w:ascii="標楷體" w:eastAsia="標楷體" w:hAnsi="標楷體" w:hint="eastAsia"/>
        </w:rPr>
        <w:t>2.</w:t>
      </w:r>
      <w:r w:rsidR="00A93F16" w:rsidRPr="00A93F16">
        <w:rPr>
          <w:rFonts w:hint="eastAsia"/>
        </w:rPr>
        <w:t xml:space="preserve"> </w:t>
      </w:r>
      <w:r w:rsidR="00A93F16" w:rsidRPr="00A93F16">
        <w:rPr>
          <w:rFonts w:ascii="標楷體" w:eastAsia="標楷體" w:hAnsi="標楷體" w:hint="eastAsia"/>
        </w:rPr>
        <w:t>職前訓練暨說明會：</w:t>
      </w:r>
      <w:r w:rsidR="00DE305E">
        <w:rPr>
          <w:rFonts w:ascii="標楷體" w:eastAsia="標楷體" w:hAnsi="標楷體" w:hint="eastAsia"/>
          <w:color w:val="FF0000"/>
        </w:rPr>
        <w:t>11</w:t>
      </w:r>
      <w:r w:rsidR="00270105">
        <w:rPr>
          <w:rFonts w:ascii="標楷體" w:eastAsia="標楷體" w:hAnsi="標楷體"/>
          <w:color w:val="FF0000"/>
        </w:rPr>
        <w:t>2</w:t>
      </w:r>
      <w:r w:rsidR="00A93F16" w:rsidRPr="00A93F16">
        <w:rPr>
          <w:rFonts w:ascii="標楷體" w:eastAsia="標楷體" w:hAnsi="標楷體" w:hint="eastAsia"/>
          <w:color w:val="FF0000"/>
        </w:rPr>
        <w:t>年10月</w:t>
      </w:r>
      <w:r w:rsidR="00270105">
        <w:rPr>
          <w:rFonts w:ascii="標楷體" w:eastAsia="標楷體" w:hAnsi="標楷體"/>
          <w:color w:val="FF0000"/>
        </w:rPr>
        <w:t>21</w:t>
      </w:r>
      <w:r w:rsidR="00DE305E">
        <w:rPr>
          <w:rFonts w:ascii="標楷體" w:eastAsia="標楷體" w:hAnsi="標楷體" w:hint="eastAsia"/>
          <w:color w:val="FF0000"/>
        </w:rPr>
        <w:t>日（星期六</w:t>
      </w:r>
      <w:r w:rsidR="00A93F16" w:rsidRPr="00A93F16">
        <w:rPr>
          <w:rFonts w:ascii="標楷體" w:eastAsia="標楷體" w:hAnsi="標楷體" w:hint="eastAsia"/>
          <w:color w:val="FF0000"/>
        </w:rPr>
        <w:t>）8:00~9:00</w:t>
      </w:r>
      <w:r w:rsidR="00A93F16" w:rsidRPr="00A93F16">
        <w:rPr>
          <w:rFonts w:ascii="標楷體" w:eastAsia="標楷體" w:hAnsi="標楷體" w:hint="eastAsia"/>
        </w:rPr>
        <w:t xml:space="preserve"> </w:t>
      </w:r>
    </w:p>
    <w:p w14:paraId="059B6C1A" w14:textId="77777777" w:rsidR="00A93F16" w:rsidRPr="00A93F16" w:rsidRDefault="00A93F16" w:rsidP="00A93F16">
      <w:pPr>
        <w:rPr>
          <w:rFonts w:ascii="標楷體" w:eastAsia="標楷體" w:hAnsi="標楷體"/>
        </w:rPr>
      </w:pPr>
      <w:r w:rsidRPr="00A93F16">
        <w:rPr>
          <w:rFonts w:ascii="標楷體" w:eastAsia="標楷體" w:hAnsi="標楷體" w:hint="eastAsia"/>
        </w:rPr>
        <w:t xml:space="preserve">   (1)環保小尖兵、禮品兌換小志工，不須參加職前說明會。</w:t>
      </w:r>
    </w:p>
    <w:p w14:paraId="7E27B7C4" w14:textId="368EC33D" w:rsidR="00A93F16" w:rsidRPr="00A93F16" w:rsidRDefault="00A93F16" w:rsidP="00A93F16">
      <w:pPr>
        <w:ind w:left="708" w:hangingChars="295" w:hanging="708"/>
        <w:rPr>
          <w:rFonts w:ascii="標楷體" w:eastAsia="標楷體" w:hAnsi="標楷體"/>
        </w:rPr>
      </w:pPr>
      <w:r w:rsidRPr="00A93F16">
        <w:rPr>
          <w:rFonts w:ascii="標楷體" w:eastAsia="標楷體" w:hAnsi="標楷體" w:hint="eastAsia"/>
        </w:rPr>
        <w:t xml:space="preserve">   (2)競賽項目終點裁判、拔河及團競項目裁判、器材組體育小志工，皆須參加職前說明會，並核發</w:t>
      </w:r>
      <w:r w:rsidRPr="00A93F16">
        <w:rPr>
          <w:rFonts w:ascii="標楷體" w:eastAsia="標楷體" w:hAnsi="標楷體" w:hint="eastAsia"/>
          <w:b/>
          <w:bCs/>
        </w:rPr>
        <w:t>1小時</w:t>
      </w:r>
      <w:r w:rsidRPr="00A93F16">
        <w:rPr>
          <w:rFonts w:ascii="標楷體" w:eastAsia="標楷體" w:hAnsi="標楷體" w:hint="eastAsia"/>
        </w:rPr>
        <w:t>之時數。</w:t>
      </w:r>
    </w:p>
    <w:p w14:paraId="3219D330" w14:textId="35785625" w:rsidR="00A93F16" w:rsidRDefault="00A93F16" w:rsidP="00A93F16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3.</w:t>
      </w:r>
      <w:r w:rsidRPr="00A93F16">
        <w:rPr>
          <w:rFonts w:hint="eastAsia"/>
        </w:rPr>
        <w:t xml:space="preserve"> </w:t>
      </w:r>
      <w:r w:rsidRPr="00A93F16">
        <w:rPr>
          <w:rFonts w:ascii="標楷體" w:eastAsia="標楷體" w:hAnsi="標楷體" w:hint="eastAsia"/>
        </w:rPr>
        <w:t>運動會日期：</w:t>
      </w:r>
      <w:r w:rsidR="00DE305E">
        <w:rPr>
          <w:rFonts w:ascii="標楷體" w:eastAsia="標楷體" w:hAnsi="標楷體" w:hint="eastAsia"/>
          <w:color w:val="FF0000"/>
        </w:rPr>
        <w:t>11</w:t>
      </w:r>
      <w:r w:rsidR="00270105">
        <w:rPr>
          <w:rFonts w:ascii="標楷體" w:eastAsia="標楷體" w:hAnsi="標楷體"/>
          <w:color w:val="FF0000"/>
        </w:rPr>
        <w:t>2</w:t>
      </w:r>
      <w:r w:rsidRPr="00A93F16">
        <w:rPr>
          <w:rFonts w:ascii="標楷體" w:eastAsia="標楷體" w:hAnsi="標楷體" w:hint="eastAsia"/>
          <w:color w:val="FF0000"/>
        </w:rPr>
        <w:t>年10月</w:t>
      </w:r>
      <w:r w:rsidR="00270105">
        <w:rPr>
          <w:rFonts w:ascii="標楷體" w:eastAsia="標楷體" w:hAnsi="標楷體"/>
          <w:color w:val="FF0000"/>
        </w:rPr>
        <w:t>28</w:t>
      </w:r>
      <w:r w:rsidRPr="00A93F16">
        <w:rPr>
          <w:rFonts w:ascii="標楷體" w:eastAsia="標楷體" w:hAnsi="標楷體" w:hint="eastAsia"/>
          <w:color w:val="FF0000"/>
        </w:rPr>
        <w:t>日（星期六）</w:t>
      </w:r>
    </w:p>
    <w:p w14:paraId="25503FFA" w14:textId="4DE2862A" w:rsidR="004F781B" w:rsidRPr="004C14EA" w:rsidRDefault="004C14EA" w:rsidP="004C14EA">
      <w:pPr>
        <w:rPr>
          <w:rFonts w:ascii="標楷體" w:eastAsia="標楷體" w:hAnsi="標楷體"/>
          <w:color w:val="FF0000"/>
        </w:rPr>
      </w:pPr>
      <w:r w:rsidRPr="0059536E">
        <w:rPr>
          <w:rFonts w:ascii="標楷體" w:eastAsia="標楷體" w:hAnsi="標楷體" w:hint="eastAsia"/>
          <w:color w:val="000000" w:themeColor="text1"/>
        </w:rPr>
        <w:t>4.</w:t>
      </w:r>
      <w:r w:rsidR="00A93F16" w:rsidRPr="00A93F16">
        <w:rPr>
          <w:rFonts w:ascii="標楷體" w:eastAsia="標楷體" w:hAnsi="標楷體" w:hint="eastAsia"/>
          <w:color w:val="000000" w:themeColor="text1"/>
        </w:rPr>
        <w:t xml:space="preserve"> 若</w:t>
      </w:r>
      <w:r w:rsidR="00A93F16">
        <w:rPr>
          <w:rFonts w:ascii="標楷體" w:eastAsia="標楷體" w:hAnsi="標楷體" w:hint="eastAsia"/>
          <w:color w:val="000000" w:themeColor="text1"/>
        </w:rPr>
        <w:t>當日各組小志工人數有缺少時，承辦處室將有權進行人員的調動。</w:t>
      </w:r>
    </w:p>
    <w:p w14:paraId="0ADE13E7" w14:textId="5FF7A9AA" w:rsidR="00A93F16" w:rsidRDefault="004F781B" w:rsidP="00C07CAE">
      <w:pPr>
        <w:ind w:left="283" w:hangingChars="118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5. 學校</w:t>
      </w:r>
      <w:r w:rsidR="00A93F16" w:rsidRPr="00A93F16">
        <w:rPr>
          <w:rFonts w:ascii="標楷體" w:eastAsia="標楷體" w:hAnsi="標楷體" w:hint="eastAsia"/>
          <w:color w:val="000000" w:themeColor="text1"/>
        </w:rPr>
        <w:t>依學生服務表現情況，核實給予時數，若表現不佳，則不給予服務學習時數。</w:t>
      </w:r>
    </w:p>
    <w:p w14:paraId="4D996548" w14:textId="6C413B73" w:rsidR="0059536E" w:rsidRPr="0059536E" w:rsidRDefault="0059536E" w:rsidP="00A93F1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★若有任何疑問可於上班時段來電洽詢 體育組</w:t>
      </w:r>
      <w:r w:rsidR="00C07CAE">
        <w:rPr>
          <w:rFonts w:ascii="標楷體" w:eastAsia="標楷體" w:hAnsi="標楷體" w:hint="eastAsia"/>
          <w:color w:val="000000" w:themeColor="text1"/>
        </w:rPr>
        <w:t>呂湘屏</w:t>
      </w:r>
      <w:r>
        <w:rPr>
          <w:rFonts w:ascii="標楷體" w:eastAsia="標楷體" w:hAnsi="標楷體" w:hint="eastAsia"/>
          <w:color w:val="000000" w:themeColor="text1"/>
        </w:rPr>
        <w:t>老師 3024221轉314 或 於Li</w:t>
      </w:r>
      <w:r>
        <w:rPr>
          <w:rFonts w:ascii="標楷體" w:eastAsia="標楷體" w:hAnsi="標楷體"/>
          <w:color w:val="000000" w:themeColor="text1"/>
        </w:rPr>
        <w:t>ne</w:t>
      </w:r>
      <w:r>
        <w:rPr>
          <w:rFonts w:ascii="標楷體" w:eastAsia="標楷體" w:hAnsi="標楷體" w:hint="eastAsia"/>
          <w:color w:val="000000" w:themeColor="text1"/>
        </w:rPr>
        <w:t>群組上詢問★</w:t>
      </w:r>
    </w:p>
    <w:p w14:paraId="3A5ED8D0" w14:textId="77777777" w:rsidR="0059536E" w:rsidRDefault="0059536E" w:rsidP="0059536E">
      <w:pPr>
        <w:jc w:val="right"/>
        <w:rPr>
          <w:rFonts w:ascii="標楷體" w:eastAsia="標楷體" w:hAnsi="標楷體"/>
          <w:color w:val="000000" w:themeColor="text1"/>
          <w:sz w:val="28"/>
          <w:szCs w:val="24"/>
        </w:rPr>
      </w:pPr>
    </w:p>
    <w:p w14:paraId="55A5FE43" w14:textId="2625137D" w:rsidR="0059536E" w:rsidRPr="0059536E" w:rsidRDefault="0059536E" w:rsidP="0059536E">
      <w:pPr>
        <w:jc w:val="right"/>
        <w:rPr>
          <w:rFonts w:ascii="標楷體" w:eastAsia="標楷體" w:hAnsi="標楷體"/>
          <w:color w:val="000000" w:themeColor="text1"/>
          <w:sz w:val="28"/>
          <w:szCs w:val="24"/>
        </w:rPr>
      </w:pPr>
      <w:r w:rsidRPr="0059536E">
        <w:rPr>
          <w:rFonts w:ascii="標楷體" w:eastAsia="標楷體" w:hAnsi="標楷體" w:hint="eastAsia"/>
          <w:color w:val="000000" w:themeColor="text1"/>
          <w:sz w:val="28"/>
          <w:szCs w:val="24"/>
        </w:rPr>
        <w:t>永順國小</w:t>
      </w:r>
      <w:r w:rsidR="00DE305E">
        <w:rPr>
          <w:rFonts w:ascii="標楷體" w:eastAsia="標楷體" w:hAnsi="標楷體" w:hint="eastAsia"/>
          <w:color w:val="000000" w:themeColor="text1"/>
          <w:sz w:val="28"/>
          <w:szCs w:val="24"/>
        </w:rPr>
        <w:t>202</w:t>
      </w:r>
      <w:r w:rsidR="00C07CAE">
        <w:rPr>
          <w:rFonts w:ascii="標楷體" w:eastAsia="標楷體" w:hAnsi="標楷體" w:hint="eastAsia"/>
          <w:color w:val="000000" w:themeColor="text1"/>
          <w:sz w:val="28"/>
          <w:szCs w:val="24"/>
        </w:rPr>
        <w:t>3</w:t>
      </w:r>
      <w:r w:rsidR="00DE305E">
        <w:rPr>
          <w:rFonts w:ascii="標楷體" w:eastAsia="標楷體" w:hAnsi="標楷體" w:hint="eastAsia"/>
          <w:color w:val="000000" w:themeColor="text1"/>
          <w:sz w:val="28"/>
          <w:szCs w:val="24"/>
        </w:rPr>
        <w:t>.10.</w:t>
      </w:r>
      <w:r w:rsidR="005D5961">
        <w:rPr>
          <w:rFonts w:ascii="標楷體" w:eastAsia="標楷體" w:hAnsi="標楷體"/>
          <w:color w:val="000000" w:themeColor="text1"/>
          <w:sz w:val="28"/>
          <w:szCs w:val="24"/>
        </w:rPr>
        <w:t>11</w:t>
      </w:r>
    </w:p>
    <w:sectPr w:rsidR="0059536E" w:rsidRPr="0059536E" w:rsidSect="0059536E">
      <w:pgSz w:w="11906" w:h="16838"/>
      <w:pgMar w:top="709" w:right="566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6C831" w14:textId="77777777" w:rsidR="00775572" w:rsidRDefault="00775572" w:rsidP="00310E70">
      <w:r>
        <w:separator/>
      </w:r>
    </w:p>
  </w:endnote>
  <w:endnote w:type="continuationSeparator" w:id="0">
    <w:p w14:paraId="48372266" w14:textId="77777777" w:rsidR="00775572" w:rsidRDefault="00775572" w:rsidP="003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1E977" w14:textId="77777777" w:rsidR="00775572" w:rsidRDefault="00775572" w:rsidP="00310E70">
      <w:r>
        <w:separator/>
      </w:r>
    </w:p>
  </w:footnote>
  <w:footnote w:type="continuationSeparator" w:id="0">
    <w:p w14:paraId="039D8BC8" w14:textId="77777777" w:rsidR="00775572" w:rsidRDefault="00775572" w:rsidP="0031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A5"/>
    <w:rsid w:val="00017684"/>
    <w:rsid w:val="000263E6"/>
    <w:rsid w:val="000C4D10"/>
    <w:rsid w:val="0017789D"/>
    <w:rsid w:val="001D153B"/>
    <w:rsid w:val="001E789A"/>
    <w:rsid w:val="00221427"/>
    <w:rsid w:val="00225998"/>
    <w:rsid w:val="00246A1F"/>
    <w:rsid w:val="00270105"/>
    <w:rsid w:val="002B2DFA"/>
    <w:rsid w:val="00310E70"/>
    <w:rsid w:val="003211C1"/>
    <w:rsid w:val="003322E4"/>
    <w:rsid w:val="00352181"/>
    <w:rsid w:val="003556BB"/>
    <w:rsid w:val="003A3FEA"/>
    <w:rsid w:val="003D54FB"/>
    <w:rsid w:val="004043A8"/>
    <w:rsid w:val="00410EB5"/>
    <w:rsid w:val="00413EE1"/>
    <w:rsid w:val="00435263"/>
    <w:rsid w:val="004C14EA"/>
    <w:rsid w:val="004F781B"/>
    <w:rsid w:val="00553FB0"/>
    <w:rsid w:val="005766E7"/>
    <w:rsid w:val="0059536E"/>
    <w:rsid w:val="005B62C1"/>
    <w:rsid w:val="005D5961"/>
    <w:rsid w:val="005E4BAA"/>
    <w:rsid w:val="006A3214"/>
    <w:rsid w:val="006F55E6"/>
    <w:rsid w:val="006F795E"/>
    <w:rsid w:val="00721FA5"/>
    <w:rsid w:val="00775572"/>
    <w:rsid w:val="00781C7D"/>
    <w:rsid w:val="00851610"/>
    <w:rsid w:val="008918F3"/>
    <w:rsid w:val="008A6CD9"/>
    <w:rsid w:val="00933630"/>
    <w:rsid w:val="009A51CC"/>
    <w:rsid w:val="009E1626"/>
    <w:rsid w:val="00A54CD6"/>
    <w:rsid w:val="00A93F16"/>
    <w:rsid w:val="00AE3221"/>
    <w:rsid w:val="00C07CAE"/>
    <w:rsid w:val="00C43F62"/>
    <w:rsid w:val="00CD3317"/>
    <w:rsid w:val="00CF3475"/>
    <w:rsid w:val="00D7051E"/>
    <w:rsid w:val="00D86023"/>
    <w:rsid w:val="00D937E0"/>
    <w:rsid w:val="00DE305E"/>
    <w:rsid w:val="00DF6B04"/>
    <w:rsid w:val="00E35118"/>
    <w:rsid w:val="00E96BFB"/>
    <w:rsid w:val="00EA344E"/>
    <w:rsid w:val="00EF0908"/>
    <w:rsid w:val="00FC12A6"/>
    <w:rsid w:val="00FD285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5AA2A"/>
  <w15:chartTrackingRefBased/>
  <w15:docId w15:val="{2A7D93BB-037C-4F01-94B9-E9F1F036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E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E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PO-YUAN HU</dc:creator>
  <cp:keywords/>
  <dc:description/>
  <cp:lastModifiedBy>User</cp:lastModifiedBy>
  <cp:revision>24</cp:revision>
  <dcterms:created xsi:type="dcterms:W3CDTF">2023-09-11T01:07:00Z</dcterms:created>
  <dcterms:modified xsi:type="dcterms:W3CDTF">2023-10-11T02:21:00Z</dcterms:modified>
</cp:coreProperties>
</file>